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7FD" w:rsidRDefault="007D67FD" w:rsidP="00A32EB3">
      <w:pPr>
        <w:shd w:val="clear" w:color="auto" w:fill="FFFFFF"/>
        <w:textAlignment w:val="baseline"/>
        <w:outlineLvl w:val="4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Разия\Desktop\Для сканированных документов\ПОЛОЖЕНИЕ о раб группе 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\Desktop\Для сканированных документов\ПОЛОЖЕНИЕ о раб группе 20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7FD" w:rsidRDefault="007D67FD" w:rsidP="00A32EB3">
      <w:pPr>
        <w:shd w:val="clear" w:color="auto" w:fill="FFFFFF"/>
        <w:textAlignment w:val="baseline"/>
        <w:outlineLvl w:val="4"/>
        <w:rPr>
          <w:color w:val="000000"/>
        </w:rPr>
      </w:pPr>
    </w:p>
    <w:p w:rsidR="007D67FD" w:rsidRDefault="007D67FD" w:rsidP="00A32EB3">
      <w:pPr>
        <w:shd w:val="clear" w:color="auto" w:fill="FFFFFF"/>
        <w:textAlignment w:val="baseline"/>
        <w:outlineLvl w:val="4"/>
        <w:rPr>
          <w:color w:val="000000"/>
        </w:rPr>
      </w:pPr>
    </w:p>
    <w:p w:rsidR="007D67FD" w:rsidRDefault="007D67FD" w:rsidP="00F638E1">
      <w:pPr>
        <w:jc w:val="both"/>
        <w:rPr>
          <w:color w:val="000000"/>
        </w:rPr>
      </w:pP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Положение о</w:t>
      </w:r>
      <w:r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>
        <w:rPr>
          <w:rFonts w:ascii="Times New Roman" w:hAnsi="Times New Roman" w:cs="Times New Roman"/>
          <w:sz w:val="28"/>
          <w:szCs w:val="28"/>
        </w:rPr>
        <w:t>тапном введении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Красновосходская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  <w:proofErr w:type="gramEnd"/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F638E1" w:rsidRPr="00810BAE" w:rsidRDefault="00F638E1" w:rsidP="00F638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разработка основных образовательных программ НОО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810BAE">
        <w:rPr>
          <w:rFonts w:ascii="Times New Roman" w:hAnsi="Times New Roman" w:cs="Times New Roman"/>
          <w:sz w:val="28"/>
          <w:szCs w:val="28"/>
        </w:rPr>
        <w:t xml:space="preserve"> в соответствии со ФГОС-2021;</w:t>
      </w:r>
    </w:p>
    <w:p w:rsidR="00F638E1" w:rsidRPr="00810BAE" w:rsidRDefault="00F638E1" w:rsidP="00F638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F638E1" w:rsidRPr="00810BAE" w:rsidRDefault="00F638E1" w:rsidP="00F638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F638E1" w:rsidRPr="00810BAE" w:rsidRDefault="00F638E1" w:rsidP="00F638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F638E1" w:rsidRPr="00810BAE" w:rsidRDefault="00F638E1" w:rsidP="00F638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введение ФГОС-2021;</w:t>
      </w:r>
    </w:p>
    <w:p w:rsidR="001776D4" w:rsidRDefault="001776D4" w:rsidP="00F638E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2EB3" w:rsidRDefault="00A32EB3" w:rsidP="00F638E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638E1" w:rsidRPr="00DA1AE3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F638E1" w:rsidRPr="00DA1AE3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F638E1" w:rsidRPr="00810BAE" w:rsidRDefault="00F638E1" w:rsidP="00F638E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разработка проектов основных образовательных программ НОО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810BAE">
        <w:rPr>
          <w:rFonts w:ascii="Times New Roman" w:hAnsi="Times New Roman" w:cs="Times New Roman"/>
          <w:sz w:val="28"/>
          <w:szCs w:val="28"/>
        </w:rPr>
        <w:t xml:space="preserve"> в соответствии со ФГОС-2021;</w:t>
      </w:r>
    </w:p>
    <w:p w:rsidR="00F638E1" w:rsidRPr="00810BAE" w:rsidRDefault="00F638E1" w:rsidP="00F638E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анализ и корректировка действующих и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разработках</w:t>
      </w:r>
      <w:proofErr w:type="gramEnd"/>
      <w:r w:rsidRPr="00810BAE">
        <w:rPr>
          <w:rFonts w:ascii="Times New Roman" w:hAnsi="Times New Roman" w:cs="Times New Roman"/>
          <w:sz w:val="28"/>
          <w:szCs w:val="28"/>
        </w:rPr>
        <w:t xml:space="preserve"> новых локальных нормативных актов школы в соответствии со ФГОС-2021;</w:t>
      </w:r>
    </w:p>
    <w:p w:rsidR="00F638E1" w:rsidRPr="00810BAE" w:rsidRDefault="00F638E1" w:rsidP="00F638E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F638E1" w:rsidRPr="00810BAE" w:rsidRDefault="00F638E1" w:rsidP="00F638E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F638E1" w:rsidRPr="00810BAE" w:rsidRDefault="00F638E1" w:rsidP="00F638E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F638E1" w:rsidRPr="00810BAE" w:rsidRDefault="00F638E1" w:rsidP="00F638E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F638E1" w:rsidRPr="00810BAE" w:rsidRDefault="00F638E1" w:rsidP="00F638E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F638E1" w:rsidRPr="00810BAE" w:rsidRDefault="00F638E1" w:rsidP="00F638E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F638E1" w:rsidRPr="00810BAE" w:rsidRDefault="00F638E1" w:rsidP="00F638E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F638E1" w:rsidRPr="00810BAE" w:rsidRDefault="00F638E1" w:rsidP="00F638E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F638E1" w:rsidRPr="00810BAE" w:rsidRDefault="00F638E1" w:rsidP="00F638E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F638E1" w:rsidRPr="00476AAF" w:rsidRDefault="00F638E1" w:rsidP="00F638E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F638E1" w:rsidRPr="00810BAE" w:rsidRDefault="00F638E1" w:rsidP="00F638E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F638E1" w:rsidRPr="00810BAE" w:rsidRDefault="00F638E1" w:rsidP="00F638E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F638E1" w:rsidRPr="00A2689E" w:rsidRDefault="00F638E1" w:rsidP="00F638E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соблюдать законодательство Рос</w:t>
      </w:r>
      <w:r>
        <w:rPr>
          <w:rFonts w:ascii="Times New Roman" w:hAnsi="Times New Roman" w:cs="Times New Roman"/>
          <w:sz w:val="28"/>
          <w:szCs w:val="28"/>
        </w:rPr>
        <w:t>сийской</w:t>
      </w:r>
      <w:r w:rsidR="00F26D2B">
        <w:rPr>
          <w:rFonts w:ascii="Times New Roman" w:hAnsi="Times New Roman" w:cs="Times New Roman"/>
          <w:sz w:val="28"/>
          <w:szCs w:val="28"/>
        </w:rPr>
        <w:t xml:space="preserve"> Федерации и Республики Татарстан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F638E1" w:rsidRPr="00985659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10BAE">
        <w:rPr>
          <w:rFonts w:ascii="Times New Roman" w:hAnsi="Times New Roman" w:cs="Times New Roman"/>
          <w:sz w:val="28"/>
          <w:szCs w:val="28"/>
        </w:rPr>
        <w:t xml:space="preserve"> деятельностью рабочей группы осуществляет руководитель рабочей группы и директор школы.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F638E1" w:rsidRPr="00810BAE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F638E1" w:rsidRPr="00F145CC" w:rsidRDefault="00F638E1" w:rsidP="00F638E1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члены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D7840" w:rsidRDefault="00DD7840"/>
    <w:sectPr w:rsidR="00DD7840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638E1"/>
    <w:rsid w:val="001776D4"/>
    <w:rsid w:val="004D30FE"/>
    <w:rsid w:val="0056217E"/>
    <w:rsid w:val="00576FC2"/>
    <w:rsid w:val="006462E1"/>
    <w:rsid w:val="007D67FD"/>
    <w:rsid w:val="00A20429"/>
    <w:rsid w:val="00A32EB3"/>
    <w:rsid w:val="00A66A1C"/>
    <w:rsid w:val="00A77C0C"/>
    <w:rsid w:val="00DD7840"/>
    <w:rsid w:val="00E82987"/>
    <w:rsid w:val="00F2185A"/>
    <w:rsid w:val="00F26D2B"/>
    <w:rsid w:val="00F63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8E1"/>
    <w:pPr>
      <w:spacing w:after="160" w:line="259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7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12</cp:revision>
  <cp:lastPrinted>2022-04-06T13:20:00Z</cp:lastPrinted>
  <dcterms:created xsi:type="dcterms:W3CDTF">2022-04-04T09:14:00Z</dcterms:created>
  <dcterms:modified xsi:type="dcterms:W3CDTF">2022-04-14T13:04:00Z</dcterms:modified>
</cp:coreProperties>
</file>